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C35E0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E2C1443">
      <w:r>
        <w:rPr>
          <w:rFonts w:hint="eastAsia"/>
        </w:rPr>
        <w:t xml:space="preserve"> </w:t>
      </w:r>
    </w:p>
    <w:p w14:paraId="785EE83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瓜州敦种棉业有限公司</w:t>
      </w:r>
    </w:p>
    <w:p w14:paraId="720753C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210CE6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7B6FBA0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4FA637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49E8A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176E2CA">
      <w:pPr>
        <w:pStyle w:val="2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1B8651D1"/>
    <w:p w14:paraId="6E29EFDB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60F09A9">
      <w:pPr>
        <w:spacing w:line="560" w:lineRule="exact"/>
        <w:ind w:firstLine="4160" w:firstLineChars="13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5187DC9">
      <w:pPr>
        <w:spacing w:line="560" w:lineRule="exact"/>
        <w:ind w:firstLine="640" w:firstLineChars="200"/>
        <w:jc w:val="center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月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B212DFC"/>
    <w:rsid w:val="0D3A5701"/>
    <w:rsid w:val="0E4F2DA3"/>
    <w:rsid w:val="15247C1A"/>
    <w:rsid w:val="1A622AE9"/>
    <w:rsid w:val="1DAD6772"/>
    <w:rsid w:val="21156B08"/>
    <w:rsid w:val="245A5A70"/>
    <w:rsid w:val="26600825"/>
    <w:rsid w:val="2AA8279A"/>
    <w:rsid w:val="2CBE1C79"/>
    <w:rsid w:val="2F1228D8"/>
    <w:rsid w:val="2F8F7E9E"/>
    <w:rsid w:val="30197C97"/>
    <w:rsid w:val="302D3F11"/>
    <w:rsid w:val="322411C4"/>
    <w:rsid w:val="3381002D"/>
    <w:rsid w:val="36A4650C"/>
    <w:rsid w:val="372657CE"/>
    <w:rsid w:val="38773F6A"/>
    <w:rsid w:val="3D954F01"/>
    <w:rsid w:val="413D25D6"/>
    <w:rsid w:val="442962A2"/>
    <w:rsid w:val="4AC92197"/>
    <w:rsid w:val="4DBF3D84"/>
    <w:rsid w:val="4DEA6AA2"/>
    <w:rsid w:val="4DEF56D4"/>
    <w:rsid w:val="53990381"/>
    <w:rsid w:val="56494582"/>
    <w:rsid w:val="57EA7B80"/>
    <w:rsid w:val="61C86CA3"/>
    <w:rsid w:val="61F730E4"/>
    <w:rsid w:val="65AA1DAB"/>
    <w:rsid w:val="665D1096"/>
    <w:rsid w:val="6AB9187F"/>
    <w:rsid w:val="6C3D028D"/>
    <w:rsid w:val="6E797BBF"/>
    <w:rsid w:val="70090BB2"/>
    <w:rsid w:val="71E511AB"/>
    <w:rsid w:val="7D9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王晓明</cp:lastModifiedBy>
  <dcterms:modified xsi:type="dcterms:W3CDTF">2026-07-14T01:25:34Z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643EA9072C9340EB9B0AE34827E43808_13</vt:lpwstr>
  </property>
  <property fmtid="{D5CDD505-2E9C-101B-9397-08002B2CF9AE}" pid="4" name="KSOTemplateDocerSaveRecord">
    <vt:lpwstr>eyJoZGlkIjoiMzQwMDQwNTkzNGExOTg4MzE0MjkyMzg3MzM4YmFhMTEiLCJ1c2VySWQiOiIxMzExMDE2ODg5In0=</vt:lpwstr>
  </property>
</Properties>
</file>